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B5" w:rsidRPr="00AE64D7" w:rsidRDefault="00462AB5" w:rsidP="00C07165">
      <w:pPr>
        <w:spacing w:line="288" w:lineRule="auto"/>
        <w:rPr>
          <w:color w:val="000000" w:themeColor="text1"/>
          <w:sz w:val="20"/>
        </w:rPr>
      </w:pPr>
      <w:r w:rsidRPr="00AE64D7">
        <w:rPr>
          <w:color w:val="000000" w:themeColor="text1"/>
          <w:sz w:val="20"/>
        </w:rPr>
        <w:t>Pressemitteilung</w:t>
      </w:r>
      <w:r w:rsidR="00DC7812">
        <w:rPr>
          <w:color w:val="000000" w:themeColor="text1"/>
          <w:sz w:val="20"/>
        </w:rPr>
        <w:t xml:space="preserve"> 8</w:t>
      </w:r>
      <w:r w:rsidR="00DD0328">
        <w:rPr>
          <w:color w:val="000000" w:themeColor="text1"/>
          <w:sz w:val="20"/>
        </w:rPr>
        <w:t>. Juni</w:t>
      </w:r>
      <w:r w:rsidR="005926B9">
        <w:rPr>
          <w:color w:val="000000" w:themeColor="text1"/>
          <w:sz w:val="20"/>
        </w:rPr>
        <w:t xml:space="preserve"> 2018</w:t>
      </w:r>
    </w:p>
    <w:p w:rsidR="00462AB5" w:rsidRPr="00AE64D7" w:rsidRDefault="00462AB5" w:rsidP="00C07165">
      <w:pPr>
        <w:spacing w:line="288" w:lineRule="auto"/>
        <w:rPr>
          <w:color w:val="000000" w:themeColor="text1"/>
          <w:sz w:val="22"/>
        </w:rPr>
      </w:pPr>
    </w:p>
    <w:p w:rsidR="00105F7C" w:rsidRPr="00027EBB" w:rsidRDefault="00D9072E" w:rsidP="00BA7A65">
      <w:pPr>
        <w:spacing w:line="288" w:lineRule="auto"/>
        <w:rPr>
          <w:color w:val="000000" w:themeColor="text1"/>
          <w:sz w:val="22"/>
        </w:rPr>
      </w:pPr>
      <w:r w:rsidRPr="00027EBB">
        <w:rPr>
          <w:b/>
          <w:color w:val="000000" w:themeColor="text1"/>
        </w:rPr>
        <w:t>Niedersä</w:t>
      </w:r>
      <w:r w:rsidR="00717F45" w:rsidRPr="00027EBB">
        <w:rPr>
          <w:b/>
          <w:color w:val="000000" w:themeColor="text1"/>
        </w:rPr>
        <w:t>chsische Frauenmusiktage</w:t>
      </w:r>
      <w:r w:rsidR="00BA7A65">
        <w:rPr>
          <w:b/>
          <w:color w:val="000000" w:themeColor="text1"/>
        </w:rPr>
        <w:t>: Anmeldungen für die Band-Workshops noch bis 10. Juli</w:t>
      </w:r>
    </w:p>
    <w:p w:rsidR="00BA7A65" w:rsidRDefault="00BA7A65" w:rsidP="00105F7C">
      <w:pPr>
        <w:spacing w:line="288" w:lineRule="auto"/>
        <w:rPr>
          <w:color w:val="000000" w:themeColor="text1"/>
          <w:sz w:val="22"/>
        </w:rPr>
      </w:pPr>
      <w:bookmarkStart w:id="0" w:name="_GoBack"/>
      <w:bookmarkEnd w:id="0"/>
    </w:p>
    <w:p w:rsidR="00BA6389" w:rsidRDefault="00BA6389" w:rsidP="00BA6389">
      <w:pPr>
        <w:spacing w:line="288" w:lineRule="auto"/>
        <w:rPr>
          <w:color w:val="000000" w:themeColor="text1"/>
          <w:sz w:val="22"/>
        </w:rPr>
      </w:pPr>
      <w:r>
        <w:rPr>
          <w:color w:val="000000" w:themeColor="text1"/>
          <w:sz w:val="22"/>
        </w:rPr>
        <w:t xml:space="preserve">Ob Bassistin, Saxofonistin oder Sängerin, ob Anfängerin oder Fortgeschrittene, ob 16 oder 60 Jahre – die Niedersächsischen Frauenmusiktage bieten seit einem Vierteljahrhundert ein Forum, um mehrere Tage lang gemeinsam zu musizieren und Erfahrungen auszutauschen. Für die Bandworkshops, Crashkurse und Sessions vom 1. bis 5. August im Jugendgästehaus </w:t>
      </w:r>
      <w:r w:rsidR="00E314BB">
        <w:rPr>
          <w:color w:val="000000" w:themeColor="text1"/>
          <w:sz w:val="22"/>
        </w:rPr>
        <w:t xml:space="preserve">Harz in </w:t>
      </w:r>
      <w:r>
        <w:rPr>
          <w:color w:val="000000" w:themeColor="text1"/>
          <w:sz w:val="22"/>
        </w:rPr>
        <w:t>Osterode sind noch Plätze frei. Musikbegeisterte Frauen und Mädchen können sich bis zum 10. Juli über die Internetseite www.lagrock.de oder die E-Mail-Adresse weisser@lagrock.de anmelden. Die Teilnahmegebühr beträgt 320 Euro (ermäßigt 160 Euro) inklusive Verpflegung und Übernachtung.</w:t>
      </w:r>
    </w:p>
    <w:p w:rsidR="00BA7A65" w:rsidRDefault="00BA7A65" w:rsidP="00105F7C">
      <w:pPr>
        <w:spacing w:line="288" w:lineRule="auto"/>
        <w:rPr>
          <w:color w:val="000000" w:themeColor="text1"/>
          <w:sz w:val="22"/>
        </w:rPr>
      </w:pPr>
    </w:p>
    <w:p w:rsidR="00BA7A65" w:rsidRDefault="00BA6389" w:rsidP="00105F7C">
      <w:pPr>
        <w:spacing w:line="288" w:lineRule="auto"/>
        <w:rPr>
          <w:color w:val="000000" w:themeColor="text1"/>
          <w:sz w:val="22"/>
        </w:rPr>
      </w:pPr>
      <w:r>
        <w:rPr>
          <w:color w:val="000000" w:themeColor="text1"/>
          <w:sz w:val="22"/>
        </w:rPr>
        <w:t xml:space="preserve">Die Gruppen bei den 25. Niedersächsischen Frauenmusiktagen </w:t>
      </w:r>
      <w:r w:rsidR="00EF3229">
        <w:rPr>
          <w:color w:val="000000" w:themeColor="text1"/>
          <w:sz w:val="22"/>
        </w:rPr>
        <w:t>sind speziell auf den Kenntnisstand der Teilnehmerinnen ausgerichtet. Anfängerinnen können sich in der „GDA“-Band und beim „Instrumentenkarussell“ ausprobieren. Teilnehmerinnen mit mittleren Kenntnissen widmen sich digitalen Elektronikbeats oder unplugged Klängen. Für Fortgeschrittene gibt es die Bands „</w:t>
      </w:r>
      <w:proofErr w:type="spellStart"/>
      <w:r w:rsidR="00EF3229">
        <w:rPr>
          <w:color w:val="000000" w:themeColor="text1"/>
          <w:sz w:val="22"/>
        </w:rPr>
        <w:t>Make</w:t>
      </w:r>
      <w:proofErr w:type="spellEnd"/>
      <w:r w:rsidR="00EF3229">
        <w:rPr>
          <w:color w:val="000000" w:themeColor="text1"/>
          <w:sz w:val="22"/>
        </w:rPr>
        <w:t xml:space="preserve"> </w:t>
      </w:r>
      <w:proofErr w:type="spellStart"/>
      <w:r w:rsidR="00EF3229">
        <w:rPr>
          <w:color w:val="000000" w:themeColor="text1"/>
          <w:sz w:val="22"/>
        </w:rPr>
        <w:t>it</w:t>
      </w:r>
      <w:proofErr w:type="spellEnd"/>
      <w:r w:rsidR="00EF3229">
        <w:rPr>
          <w:color w:val="000000" w:themeColor="text1"/>
          <w:sz w:val="22"/>
        </w:rPr>
        <w:t xml:space="preserve"> </w:t>
      </w:r>
      <w:proofErr w:type="spellStart"/>
      <w:r w:rsidR="00EF3229">
        <w:rPr>
          <w:color w:val="000000" w:themeColor="text1"/>
          <w:sz w:val="22"/>
        </w:rPr>
        <w:t>funky</w:t>
      </w:r>
      <w:proofErr w:type="spellEnd"/>
      <w:r w:rsidR="00EF3229">
        <w:rPr>
          <w:color w:val="000000" w:themeColor="text1"/>
          <w:sz w:val="22"/>
        </w:rPr>
        <w:t>“ und „360 Grad“. Zudem gehören eine A-cappella-Band und ein Tontechnik-Workshop zum Angebot.</w:t>
      </w:r>
    </w:p>
    <w:p w:rsidR="00BA7A65" w:rsidRDefault="00BA7A65" w:rsidP="00105F7C">
      <w:pPr>
        <w:spacing w:line="288" w:lineRule="auto"/>
        <w:rPr>
          <w:color w:val="000000" w:themeColor="text1"/>
          <w:sz w:val="22"/>
        </w:rPr>
      </w:pPr>
    </w:p>
    <w:p w:rsidR="00FE0DC9" w:rsidRDefault="00FE0DC9" w:rsidP="00D9072E">
      <w:pPr>
        <w:spacing w:line="288" w:lineRule="auto"/>
        <w:rPr>
          <w:color w:val="000000" w:themeColor="text1"/>
          <w:sz w:val="22"/>
        </w:rPr>
      </w:pPr>
      <w:r>
        <w:rPr>
          <w:color w:val="000000" w:themeColor="text1"/>
          <w:sz w:val="22"/>
        </w:rPr>
        <w:t>Ein Highlight und gute Tradition der Frauenmusiktage ist die „</w:t>
      </w:r>
      <w:proofErr w:type="spellStart"/>
      <w:r>
        <w:rPr>
          <w:color w:val="000000" w:themeColor="text1"/>
          <w:sz w:val="22"/>
        </w:rPr>
        <w:t>Female</w:t>
      </w:r>
      <w:proofErr w:type="spellEnd"/>
      <w:r>
        <w:rPr>
          <w:color w:val="000000" w:themeColor="text1"/>
          <w:sz w:val="22"/>
        </w:rPr>
        <w:t xml:space="preserve"> Drum Parade“, </w:t>
      </w:r>
      <w:r w:rsidR="002D67AA">
        <w:rPr>
          <w:color w:val="000000" w:themeColor="text1"/>
          <w:sz w:val="22"/>
        </w:rPr>
        <w:t xml:space="preserve">bei der alle Teilnehmerinnen </w:t>
      </w:r>
      <w:r>
        <w:rPr>
          <w:color w:val="000000" w:themeColor="text1"/>
          <w:sz w:val="22"/>
        </w:rPr>
        <w:t xml:space="preserve">am 4. August ab 11:30 Uhr durch die </w:t>
      </w:r>
      <w:r w:rsidR="002D67AA">
        <w:rPr>
          <w:color w:val="000000" w:themeColor="text1"/>
          <w:sz w:val="22"/>
        </w:rPr>
        <w:t xml:space="preserve">Straßen von Osterode ziehen werden. Vor vielen Jahren war dieser Percussion-Umzug für Annette Kayser die erste Begegnung mit den Frauenmusiktagen: „Ich ging damals nichtsahnend durch die Wolfenbütteler Innenstadt und traf auf die vielen musizierenden Frauen. Es war wie </w:t>
      </w:r>
      <w:r w:rsidR="00C35AB6">
        <w:rPr>
          <w:color w:val="000000" w:themeColor="text1"/>
          <w:sz w:val="22"/>
        </w:rPr>
        <w:t xml:space="preserve">eine </w:t>
      </w:r>
      <w:r w:rsidR="002D67AA">
        <w:rPr>
          <w:color w:val="000000" w:themeColor="text1"/>
          <w:sz w:val="22"/>
        </w:rPr>
        <w:t xml:space="preserve">Erscheinung und total klasse.“ Seitdem ist die Schlagzeugerin regelmäßig Teilnehmerin und Dozentin. </w:t>
      </w:r>
      <w:r w:rsidR="00BA7A65">
        <w:rPr>
          <w:color w:val="000000" w:themeColor="text1"/>
          <w:sz w:val="22"/>
        </w:rPr>
        <w:t>„Wer sich in einer wohlwollenden und humorvollen Atmosphäre intensiv mit Musik beschäftigen möchte, sollte sich unbedingt für die Frauenmusiktage anmelden“, meint Annette Kayser.</w:t>
      </w:r>
    </w:p>
    <w:p w:rsidR="00FE0DC9" w:rsidRDefault="00FE0DC9" w:rsidP="00D9072E">
      <w:pPr>
        <w:spacing w:line="288" w:lineRule="auto"/>
        <w:rPr>
          <w:color w:val="000000" w:themeColor="text1"/>
          <w:sz w:val="22"/>
        </w:rPr>
      </w:pPr>
    </w:p>
    <w:p w:rsidR="005926B9" w:rsidRDefault="00A1719A" w:rsidP="00D9072E">
      <w:pPr>
        <w:spacing w:line="288" w:lineRule="auto"/>
        <w:rPr>
          <w:color w:val="000000" w:themeColor="text1"/>
          <w:sz w:val="22"/>
        </w:rPr>
      </w:pPr>
      <w:r>
        <w:rPr>
          <w:color w:val="000000" w:themeColor="text1"/>
          <w:sz w:val="22"/>
        </w:rPr>
        <w:t xml:space="preserve">Die 25. Niedersächsischen Frauenmusiktage werden von der Landesarbeitsgemeinschaft Rock in Niedersachsen e.V. veranstaltet und vom </w:t>
      </w:r>
      <w:r w:rsidRPr="00AE64D7">
        <w:rPr>
          <w:color w:val="000000" w:themeColor="text1"/>
          <w:sz w:val="22"/>
        </w:rPr>
        <w:t>Niedersächsischen Ministerium für Wissenschaft und Kultur gefördert.</w:t>
      </w:r>
      <w:r>
        <w:rPr>
          <w:color w:val="000000" w:themeColor="text1"/>
          <w:sz w:val="22"/>
        </w:rPr>
        <w:t xml:space="preserve"> Kooperationspartner ist das Jugendgästehaus Harz in Osterode.</w:t>
      </w:r>
    </w:p>
    <w:p w:rsidR="00A4304A" w:rsidRDefault="00A4304A" w:rsidP="00D9072E">
      <w:pPr>
        <w:spacing w:line="288" w:lineRule="auto"/>
        <w:rPr>
          <w:color w:val="000000" w:themeColor="text1"/>
          <w:sz w:val="22"/>
        </w:rPr>
      </w:pPr>
    </w:p>
    <w:p w:rsidR="00A4304A" w:rsidRDefault="00A4304A" w:rsidP="00D9072E">
      <w:pPr>
        <w:spacing w:line="288" w:lineRule="auto"/>
        <w:rPr>
          <w:color w:val="000000" w:themeColor="text1"/>
          <w:sz w:val="22"/>
        </w:rPr>
      </w:pPr>
      <w:r>
        <w:rPr>
          <w:color w:val="000000" w:themeColor="text1"/>
          <w:sz w:val="22"/>
        </w:rPr>
        <w:t>www.lagrock.de</w:t>
      </w:r>
    </w:p>
    <w:p w:rsidR="00A4304A" w:rsidRDefault="00A4304A" w:rsidP="00D9072E">
      <w:pPr>
        <w:spacing w:line="288" w:lineRule="auto"/>
        <w:rPr>
          <w:color w:val="000000" w:themeColor="text1"/>
          <w:sz w:val="22"/>
        </w:rPr>
      </w:pPr>
      <w:r>
        <w:rPr>
          <w:color w:val="000000" w:themeColor="text1"/>
          <w:sz w:val="22"/>
        </w:rPr>
        <w:t>www.facebook.com/LAGRockNds</w:t>
      </w:r>
    </w:p>
    <w:p w:rsidR="00462AB5" w:rsidRDefault="00462AB5" w:rsidP="00C07165">
      <w:pPr>
        <w:spacing w:line="288" w:lineRule="auto"/>
        <w:rPr>
          <w:color w:val="000000" w:themeColor="text1"/>
          <w:sz w:val="22"/>
          <w:szCs w:val="22"/>
        </w:rPr>
      </w:pPr>
    </w:p>
    <w:p w:rsidR="00DD0328" w:rsidRDefault="00DD0328" w:rsidP="00C07165">
      <w:pPr>
        <w:spacing w:line="288" w:lineRule="auto"/>
        <w:rPr>
          <w:color w:val="000000" w:themeColor="text1"/>
          <w:sz w:val="22"/>
          <w:szCs w:val="22"/>
        </w:rPr>
      </w:pPr>
    </w:p>
    <w:p w:rsidR="00A4304A" w:rsidRPr="00AE64D7" w:rsidRDefault="00A4304A" w:rsidP="00C07165">
      <w:pPr>
        <w:spacing w:line="288" w:lineRule="auto"/>
        <w:rPr>
          <w:color w:val="000000" w:themeColor="text1"/>
          <w:sz w:val="22"/>
          <w:szCs w:val="22"/>
        </w:rPr>
      </w:pPr>
    </w:p>
    <w:p w:rsidR="00462AB5" w:rsidRPr="00AE64D7" w:rsidRDefault="00462AB5" w:rsidP="00C07165">
      <w:pPr>
        <w:spacing w:line="288" w:lineRule="auto"/>
        <w:rPr>
          <w:color w:val="000000" w:themeColor="text1"/>
          <w:sz w:val="20"/>
        </w:rPr>
      </w:pPr>
      <w:r w:rsidRPr="00AE64D7">
        <w:rPr>
          <w:color w:val="000000" w:themeColor="text1"/>
          <w:sz w:val="20"/>
        </w:rPr>
        <w:t>Pressekontakt:</w:t>
      </w:r>
    </w:p>
    <w:p w:rsidR="00462AB5" w:rsidRPr="00AE64D7" w:rsidRDefault="00462AB5" w:rsidP="00C07165">
      <w:pPr>
        <w:spacing w:line="288" w:lineRule="auto"/>
        <w:rPr>
          <w:color w:val="000000" w:themeColor="text1"/>
          <w:sz w:val="20"/>
        </w:rPr>
      </w:pPr>
      <w:r w:rsidRPr="00AE64D7">
        <w:rPr>
          <w:color w:val="000000" w:themeColor="text1"/>
          <w:sz w:val="20"/>
        </w:rPr>
        <w:t>Vera Lüdeck, LAG Rock in Niedersachsen e.V., Fon 0511 351609, E-Mail luedeck@lagrock.de</w:t>
      </w:r>
    </w:p>
    <w:p w:rsidR="00462AB5" w:rsidRPr="00AE64D7" w:rsidRDefault="00462AB5" w:rsidP="00C07165">
      <w:pPr>
        <w:spacing w:line="288" w:lineRule="auto"/>
        <w:rPr>
          <w:color w:val="000000" w:themeColor="text1"/>
          <w:sz w:val="20"/>
        </w:rPr>
      </w:pPr>
      <w:r w:rsidRPr="00AE64D7">
        <w:rPr>
          <w:color w:val="000000" w:themeColor="text1"/>
          <w:sz w:val="20"/>
        </w:rPr>
        <w:t>Antje Winzer, Winzer PR, Fon 0511 8379537, E-Mail mail@winzer-pr.de</w:t>
      </w:r>
    </w:p>
    <w:p w:rsidR="00462AB5" w:rsidRPr="00AE64D7" w:rsidRDefault="00462AB5" w:rsidP="00C07165">
      <w:pPr>
        <w:spacing w:line="288" w:lineRule="auto"/>
        <w:rPr>
          <w:color w:val="000000" w:themeColor="text1"/>
          <w:sz w:val="22"/>
        </w:rPr>
      </w:pPr>
    </w:p>
    <w:p w:rsidR="000B1F9D" w:rsidRPr="00EF3229" w:rsidRDefault="00105F7C" w:rsidP="00642301">
      <w:pPr>
        <w:spacing w:line="288" w:lineRule="auto"/>
        <w:rPr>
          <w:color w:val="000000" w:themeColor="text1"/>
          <w:sz w:val="20"/>
        </w:rPr>
      </w:pPr>
      <w:r w:rsidRPr="00EF3229">
        <w:rPr>
          <w:color w:val="000000" w:themeColor="text1"/>
          <w:sz w:val="20"/>
        </w:rPr>
        <w:t>Foto</w:t>
      </w:r>
      <w:r w:rsidR="0054204C" w:rsidRPr="00EF3229">
        <w:rPr>
          <w:color w:val="000000" w:themeColor="text1"/>
          <w:sz w:val="20"/>
        </w:rPr>
        <w:t>s</w:t>
      </w:r>
      <w:r w:rsidR="000B1F9D" w:rsidRPr="00EF3229">
        <w:rPr>
          <w:color w:val="000000" w:themeColor="text1"/>
          <w:sz w:val="20"/>
        </w:rPr>
        <w:t xml:space="preserve"> 1 und 2</w:t>
      </w:r>
      <w:r w:rsidRPr="00EF3229">
        <w:rPr>
          <w:color w:val="000000" w:themeColor="text1"/>
          <w:sz w:val="20"/>
        </w:rPr>
        <w:t xml:space="preserve">: </w:t>
      </w:r>
      <w:r w:rsidR="00085B35" w:rsidRPr="00EF3229">
        <w:rPr>
          <w:color w:val="000000" w:themeColor="text1"/>
          <w:sz w:val="20"/>
        </w:rPr>
        <w:t>Bei den Frauenmusiktagen 201</w:t>
      </w:r>
      <w:r w:rsidR="000B1F9D" w:rsidRPr="00EF3229">
        <w:rPr>
          <w:color w:val="000000" w:themeColor="text1"/>
          <w:sz w:val="20"/>
        </w:rPr>
        <w:t>7</w:t>
      </w:r>
      <w:r w:rsidR="00085B35" w:rsidRPr="00EF3229">
        <w:rPr>
          <w:color w:val="000000" w:themeColor="text1"/>
          <w:sz w:val="20"/>
        </w:rPr>
        <w:t xml:space="preserve"> </w:t>
      </w:r>
      <w:r w:rsidR="000B1F9D" w:rsidRPr="00EF3229">
        <w:rPr>
          <w:color w:val="000000" w:themeColor="text1"/>
          <w:sz w:val="20"/>
        </w:rPr>
        <w:t>präsentierten alle Bands auf dem Abschlusskonzert ihre ausgearbeiteten Songs.</w:t>
      </w:r>
    </w:p>
    <w:p w:rsidR="00642301" w:rsidRPr="000B1F9D" w:rsidRDefault="00105F7C" w:rsidP="00642301">
      <w:pPr>
        <w:spacing w:line="288" w:lineRule="auto"/>
        <w:rPr>
          <w:color w:val="000000" w:themeColor="text1"/>
          <w:sz w:val="20"/>
        </w:rPr>
      </w:pPr>
      <w:r w:rsidRPr="000B1F9D">
        <w:rPr>
          <w:color w:val="000000" w:themeColor="text1"/>
          <w:sz w:val="20"/>
        </w:rPr>
        <w:t>Fotonachweis:</w:t>
      </w:r>
      <w:r w:rsidR="0054204C" w:rsidRPr="000B1F9D">
        <w:rPr>
          <w:color w:val="000000" w:themeColor="text1"/>
          <w:sz w:val="20"/>
        </w:rPr>
        <w:t xml:space="preserve"> </w:t>
      </w:r>
      <w:r w:rsidR="000B1F9D" w:rsidRPr="000B1F9D">
        <w:rPr>
          <w:color w:val="000000" w:themeColor="text1"/>
          <w:sz w:val="20"/>
        </w:rPr>
        <w:t xml:space="preserve">Vera </w:t>
      </w:r>
      <w:proofErr w:type="spellStart"/>
      <w:r w:rsidR="000B1F9D" w:rsidRPr="000B1F9D">
        <w:rPr>
          <w:color w:val="000000" w:themeColor="text1"/>
          <w:sz w:val="20"/>
        </w:rPr>
        <w:t>Lüdeck</w:t>
      </w:r>
      <w:proofErr w:type="spellEnd"/>
      <w:r w:rsidR="000B1F9D" w:rsidRPr="000B1F9D">
        <w:rPr>
          <w:color w:val="000000" w:themeColor="text1"/>
          <w:sz w:val="20"/>
        </w:rPr>
        <w:t xml:space="preserve">. </w:t>
      </w:r>
      <w:r w:rsidR="00642301" w:rsidRPr="000B1F9D">
        <w:rPr>
          <w:color w:val="000000" w:themeColor="text1"/>
          <w:sz w:val="20"/>
        </w:rPr>
        <w:t>Abdruck honorarfrei für Presseveröffentlichungen.</w:t>
      </w:r>
    </w:p>
    <w:p w:rsidR="00642301" w:rsidRPr="00AE64D7" w:rsidRDefault="00642301" w:rsidP="00642301">
      <w:pPr>
        <w:spacing w:line="288" w:lineRule="auto"/>
        <w:rPr>
          <w:color w:val="000000" w:themeColor="text1"/>
          <w:sz w:val="20"/>
        </w:rPr>
      </w:pPr>
      <w:r w:rsidRPr="00AE64D7">
        <w:rPr>
          <w:color w:val="000000" w:themeColor="text1"/>
          <w:sz w:val="20"/>
        </w:rPr>
        <w:t>Belegexemplar erbeten an LAG Rock in Niedersachsen e.V., Emil-Meyer-Straße 28, 30165 Hannover</w:t>
      </w:r>
    </w:p>
    <w:p w:rsidR="00642301" w:rsidRPr="00AE64D7" w:rsidRDefault="00642301" w:rsidP="00C07165">
      <w:pPr>
        <w:spacing w:line="288" w:lineRule="auto"/>
        <w:rPr>
          <w:color w:val="000000" w:themeColor="text1"/>
          <w:sz w:val="22"/>
        </w:rPr>
      </w:pPr>
    </w:p>
    <w:sectPr w:rsidR="00642301" w:rsidRPr="00AE64D7" w:rsidSect="00A3285E">
      <w:headerReference w:type="default" r:id="rId7"/>
      <w:pgSz w:w="11906" w:h="16838"/>
      <w:pgMar w:top="3742" w:right="1418"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9ED" w:rsidRDefault="002209ED">
      <w:r>
        <w:separator/>
      </w:r>
    </w:p>
  </w:endnote>
  <w:endnote w:type="continuationSeparator" w:id="0">
    <w:p w:rsidR="002209ED" w:rsidRDefault="0022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9ED" w:rsidRDefault="002209ED">
      <w:r>
        <w:separator/>
      </w:r>
    </w:p>
  </w:footnote>
  <w:footnote w:type="continuationSeparator" w:id="0">
    <w:p w:rsidR="002209ED" w:rsidRDefault="00220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462AB5">
    <w:pPr>
      <w:pStyle w:val="Kopfzeile"/>
    </w:pPr>
  </w:p>
  <w:p w:rsidR="00462AB5" w:rsidRDefault="002209ED">
    <w:pPr>
      <w:pStyle w:val="Kopfzeile"/>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95.5pt;height:842.25pt;z-index:251657728;mso-position-horizontal:left;mso-position-horizontal-relative:page;mso-position-vertical:top;mso-position-vertical-relative:page" o:allowoverlap="f">
          <v:imagedata r:id="rId1" o:title=""/>
          <w10:wrap anchorx="page" anchory="page"/>
        </v:shape>
        <o:OLEObject Type="Embed" ProgID="Word.Picture.8" ShapeID="_x0000_s2049" DrawAspect="Content" ObjectID="_1589874229" r:id="rId2"/>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2"/>
  <w:doNotHyphenateCaps/>
  <w:drawingGridHorizontalSpacing w:val="57"/>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25DB3"/>
    <w:rsid w:val="0000283A"/>
    <w:rsid w:val="0000303D"/>
    <w:rsid w:val="000057FB"/>
    <w:rsid w:val="0000659B"/>
    <w:rsid w:val="00006D51"/>
    <w:rsid w:val="00013B83"/>
    <w:rsid w:val="00017BD5"/>
    <w:rsid w:val="000215AA"/>
    <w:rsid w:val="00027EBB"/>
    <w:rsid w:val="00035E60"/>
    <w:rsid w:val="00037665"/>
    <w:rsid w:val="00054B7C"/>
    <w:rsid w:val="00057364"/>
    <w:rsid w:val="00057BDF"/>
    <w:rsid w:val="00066625"/>
    <w:rsid w:val="000669A0"/>
    <w:rsid w:val="0007089C"/>
    <w:rsid w:val="00084845"/>
    <w:rsid w:val="00085B35"/>
    <w:rsid w:val="000864D8"/>
    <w:rsid w:val="00092D20"/>
    <w:rsid w:val="000B1F9D"/>
    <w:rsid w:val="000D7A81"/>
    <w:rsid w:val="000E598A"/>
    <w:rsid w:val="000F0B63"/>
    <w:rsid w:val="000F1728"/>
    <w:rsid w:val="000F670C"/>
    <w:rsid w:val="00105F7C"/>
    <w:rsid w:val="0011399F"/>
    <w:rsid w:val="00125AB2"/>
    <w:rsid w:val="00136541"/>
    <w:rsid w:val="00153AD5"/>
    <w:rsid w:val="001553E6"/>
    <w:rsid w:val="00160977"/>
    <w:rsid w:val="001759F7"/>
    <w:rsid w:val="0018036A"/>
    <w:rsid w:val="00181273"/>
    <w:rsid w:val="00182C08"/>
    <w:rsid w:val="001A1EDA"/>
    <w:rsid w:val="001A5288"/>
    <w:rsid w:val="001B3510"/>
    <w:rsid w:val="001B5E6E"/>
    <w:rsid w:val="001C011E"/>
    <w:rsid w:val="001D1D39"/>
    <w:rsid w:val="001E1D47"/>
    <w:rsid w:val="001E52C9"/>
    <w:rsid w:val="001F56BD"/>
    <w:rsid w:val="002011FC"/>
    <w:rsid w:val="00202989"/>
    <w:rsid w:val="00206CC9"/>
    <w:rsid w:val="002209ED"/>
    <w:rsid w:val="002273D8"/>
    <w:rsid w:val="00231CBE"/>
    <w:rsid w:val="00271C4B"/>
    <w:rsid w:val="00274333"/>
    <w:rsid w:val="00293BB2"/>
    <w:rsid w:val="00295710"/>
    <w:rsid w:val="002A1A1E"/>
    <w:rsid w:val="002C4CEB"/>
    <w:rsid w:val="002D67AA"/>
    <w:rsid w:val="002F0A66"/>
    <w:rsid w:val="002F15FA"/>
    <w:rsid w:val="002F5BA9"/>
    <w:rsid w:val="003009C1"/>
    <w:rsid w:val="003053CC"/>
    <w:rsid w:val="003067D4"/>
    <w:rsid w:val="00325DB3"/>
    <w:rsid w:val="0032643E"/>
    <w:rsid w:val="00337080"/>
    <w:rsid w:val="00343CF3"/>
    <w:rsid w:val="0034425E"/>
    <w:rsid w:val="00346FF6"/>
    <w:rsid w:val="003476F5"/>
    <w:rsid w:val="003A133F"/>
    <w:rsid w:val="003B794E"/>
    <w:rsid w:val="003C6DF0"/>
    <w:rsid w:val="003C7DBB"/>
    <w:rsid w:val="00400B48"/>
    <w:rsid w:val="00402EB3"/>
    <w:rsid w:val="00402F6D"/>
    <w:rsid w:val="00402FE1"/>
    <w:rsid w:val="00413542"/>
    <w:rsid w:val="00430C4B"/>
    <w:rsid w:val="00431309"/>
    <w:rsid w:val="00442583"/>
    <w:rsid w:val="00462AB5"/>
    <w:rsid w:val="00465BA4"/>
    <w:rsid w:val="00476291"/>
    <w:rsid w:val="004A4EFB"/>
    <w:rsid w:val="004A6CB3"/>
    <w:rsid w:val="004B7050"/>
    <w:rsid w:val="004C22B5"/>
    <w:rsid w:val="004D57AA"/>
    <w:rsid w:val="004D71E3"/>
    <w:rsid w:val="004E0090"/>
    <w:rsid w:val="005056E4"/>
    <w:rsid w:val="005373C6"/>
    <w:rsid w:val="0054204C"/>
    <w:rsid w:val="00550BFB"/>
    <w:rsid w:val="00550D51"/>
    <w:rsid w:val="005926B9"/>
    <w:rsid w:val="005A7DA4"/>
    <w:rsid w:val="005B0A91"/>
    <w:rsid w:val="005D7456"/>
    <w:rsid w:val="005E3378"/>
    <w:rsid w:val="005F3A34"/>
    <w:rsid w:val="005F7655"/>
    <w:rsid w:val="00623C15"/>
    <w:rsid w:val="00626A6A"/>
    <w:rsid w:val="00630CF2"/>
    <w:rsid w:val="006310DC"/>
    <w:rsid w:val="00642301"/>
    <w:rsid w:val="00660D84"/>
    <w:rsid w:val="00681909"/>
    <w:rsid w:val="006C144A"/>
    <w:rsid w:val="006D6324"/>
    <w:rsid w:val="006D6A64"/>
    <w:rsid w:val="006E39FD"/>
    <w:rsid w:val="006E7258"/>
    <w:rsid w:val="00702C23"/>
    <w:rsid w:val="00717F45"/>
    <w:rsid w:val="00727FBA"/>
    <w:rsid w:val="00731A95"/>
    <w:rsid w:val="007374C8"/>
    <w:rsid w:val="00740E20"/>
    <w:rsid w:val="0075116E"/>
    <w:rsid w:val="00757A1C"/>
    <w:rsid w:val="00757A7B"/>
    <w:rsid w:val="00760BAD"/>
    <w:rsid w:val="00777393"/>
    <w:rsid w:val="0078212E"/>
    <w:rsid w:val="007876AE"/>
    <w:rsid w:val="007A6F05"/>
    <w:rsid w:val="007B4CB1"/>
    <w:rsid w:val="007B7017"/>
    <w:rsid w:val="007C260F"/>
    <w:rsid w:val="007F2D85"/>
    <w:rsid w:val="007F369A"/>
    <w:rsid w:val="007F72F5"/>
    <w:rsid w:val="0080409E"/>
    <w:rsid w:val="00814341"/>
    <w:rsid w:val="00821A68"/>
    <w:rsid w:val="00827E1A"/>
    <w:rsid w:val="008527B8"/>
    <w:rsid w:val="00853A13"/>
    <w:rsid w:val="00860F64"/>
    <w:rsid w:val="00890818"/>
    <w:rsid w:val="008A7F0E"/>
    <w:rsid w:val="008B3003"/>
    <w:rsid w:val="008B6378"/>
    <w:rsid w:val="008C1710"/>
    <w:rsid w:val="008D52A4"/>
    <w:rsid w:val="008D6237"/>
    <w:rsid w:val="008E72DF"/>
    <w:rsid w:val="009054DC"/>
    <w:rsid w:val="009138F5"/>
    <w:rsid w:val="00930D4D"/>
    <w:rsid w:val="00940EBD"/>
    <w:rsid w:val="0094397C"/>
    <w:rsid w:val="009464FA"/>
    <w:rsid w:val="00964A61"/>
    <w:rsid w:val="00981039"/>
    <w:rsid w:val="00985416"/>
    <w:rsid w:val="00985FF6"/>
    <w:rsid w:val="009B2626"/>
    <w:rsid w:val="009B35E6"/>
    <w:rsid w:val="009D6108"/>
    <w:rsid w:val="009F318D"/>
    <w:rsid w:val="00A02184"/>
    <w:rsid w:val="00A02B54"/>
    <w:rsid w:val="00A03CF6"/>
    <w:rsid w:val="00A12F15"/>
    <w:rsid w:val="00A1719A"/>
    <w:rsid w:val="00A30DAD"/>
    <w:rsid w:val="00A3285E"/>
    <w:rsid w:val="00A41765"/>
    <w:rsid w:val="00A4304A"/>
    <w:rsid w:val="00A5461D"/>
    <w:rsid w:val="00A5566E"/>
    <w:rsid w:val="00A83CC2"/>
    <w:rsid w:val="00A84783"/>
    <w:rsid w:val="00A94635"/>
    <w:rsid w:val="00A9685F"/>
    <w:rsid w:val="00A97F49"/>
    <w:rsid w:val="00AA54CB"/>
    <w:rsid w:val="00AB12CB"/>
    <w:rsid w:val="00AC58C6"/>
    <w:rsid w:val="00AD292A"/>
    <w:rsid w:val="00AD67BA"/>
    <w:rsid w:val="00AE05D5"/>
    <w:rsid w:val="00AE64D7"/>
    <w:rsid w:val="00AF2A73"/>
    <w:rsid w:val="00AF7555"/>
    <w:rsid w:val="00B05697"/>
    <w:rsid w:val="00B113BC"/>
    <w:rsid w:val="00B1514C"/>
    <w:rsid w:val="00B4238C"/>
    <w:rsid w:val="00B45231"/>
    <w:rsid w:val="00B6240D"/>
    <w:rsid w:val="00B6767D"/>
    <w:rsid w:val="00B71726"/>
    <w:rsid w:val="00B84420"/>
    <w:rsid w:val="00B8653D"/>
    <w:rsid w:val="00B91132"/>
    <w:rsid w:val="00BA6389"/>
    <w:rsid w:val="00BA7A65"/>
    <w:rsid w:val="00BB5003"/>
    <w:rsid w:val="00BE2992"/>
    <w:rsid w:val="00BF1176"/>
    <w:rsid w:val="00BF7469"/>
    <w:rsid w:val="00C01729"/>
    <w:rsid w:val="00C07165"/>
    <w:rsid w:val="00C12B1A"/>
    <w:rsid w:val="00C17707"/>
    <w:rsid w:val="00C23B04"/>
    <w:rsid w:val="00C31FBC"/>
    <w:rsid w:val="00C32695"/>
    <w:rsid w:val="00C3340A"/>
    <w:rsid w:val="00C35AB6"/>
    <w:rsid w:val="00C46C57"/>
    <w:rsid w:val="00C54909"/>
    <w:rsid w:val="00C60026"/>
    <w:rsid w:val="00C60AB5"/>
    <w:rsid w:val="00C66321"/>
    <w:rsid w:val="00C7304E"/>
    <w:rsid w:val="00C8033B"/>
    <w:rsid w:val="00C81079"/>
    <w:rsid w:val="00C836D4"/>
    <w:rsid w:val="00C85819"/>
    <w:rsid w:val="00C87409"/>
    <w:rsid w:val="00C91FE5"/>
    <w:rsid w:val="00C95D87"/>
    <w:rsid w:val="00CC484A"/>
    <w:rsid w:val="00CE2565"/>
    <w:rsid w:val="00D00119"/>
    <w:rsid w:val="00D04613"/>
    <w:rsid w:val="00D138FA"/>
    <w:rsid w:val="00D244D3"/>
    <w:rsid w:val="00D27840"/>
    <w:rsid w:val="00D43E10"/>
    <w:rsid w:val="00D50E8C"/>
    <w:rsid w:val="00D526F2"/>
    <w:rsid w:val="00D53765"/>
    <w:rsid w:val="00D555C5"/>
    <w:rsid w:val="00D5710A"/>
    <w:rsid w:val="00D84AB4"/>
    <w:rsid w:val="00D9072E"/>
    <w:rsid w:val="00D9677B"/>
    <w:rsid w:val="00D97206"/>
    <w:rsid w:val="00DA6D7D"/>
    <w:rsid w:val="00DC7812"/>
    <w:rsid w:val="00DD0328"/>
    <w:rsid w:val="00DD73FF"/>
    <w:rsid w:val="00DE5EE2"/>
    <w:rsid w:val="00E0018C"/>
    <w:rsid w:val="00E03031"/>
    <w:rsid w:val="00E1612F"/>
    <w:rsid w:val="00E24583"/>
    <w:rsid w:val="00E2737C"/>
    <w:rsid w:val="00E314BB"/>
    <w:rsid w:val="00E41081"/>
    <w:rsid w:val="00E511E8"/>
    <w:rsid w:val="00E51245"/>
    <w:rsid w:val="00E61AAC"/>
    <w:rsid w:val="00E6370D"/>
    <w:rsid w:val="00E67C9B"/>
    <w:rsid w:val="00E70D4F"/>
    <w:rsid w:val="00E979F4"/>
    <w:rsid w:val="00EA4162"/>
    <w:rsid w:val="00EA42E9"/>
    <w:rsid w:val="00EA5864"/>
    <w:rsid w:val="00EB2CBB"/>
    <w:rsid w:val="00EC2390"/>
    <w:rsid w:val="00ED2229"/>
    <w:rsid w:val="00ED70E8"/>
    <w:rsid w:val="00EE4903"/>
    <w:rsid w:val="00EF3229"/>
    <w:rsid w:val="00F115D3"/>
    <w:rsid w:val="00F17BAE"/>
    <w:rsid w:val="00F32E46"/>
    <w:rsid w:val="00F50877"/>
    <w:rsid w:val="00F549DC"/>
    <w:rsid w:val="00F55DBA"/>
    <w:rsid w:val="00FA5112"/>
    <w:rsid w:val="00FB2645"/>
    <w:rsid w:val="00FD0634"/>
    <w:rsid w:val="00FE0DC9"/>
    <w:rsid w:val="00FE3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285E"/>
    <w:rPr>
      <w:rFonts w:ascii="Arial" w:hAnsi="Arial"/>
      <w:sz w:val="24"/>
      <w:szCs w:val="24"/>
    </w:rPr>
  </w:style>
  <w:style w:type="paragraph" w:styleId="berschrift1">
    <w:name w:val="heading 1"/>
    <w:basedOn w:val="Standard"/>
    <w:next w:val="Standard"/>
    <w:qFormat/>
    <w:rsid w:val="00A3285E"/>
    <w:pPr>
      <w:keepNext/>
      <w:spacing w:line="288" w:lineRule="auto"/>
      <w:outlineLvl w:val="0"/>
    </w:pPr>
    <w:rPr>
      <w:b/>
      <w:bCs/>
      <w:sz w:val="28"/>
    </w:rPr>
  </w:style>
  <w:style w:type="paragraph" w:styleId="berschrift2">
    <w:name w:val="heading 2"/>
    <w:basedOn w:val="Standard"/>
    <w:next w:val="Standard"/>
    <w:qFormat/>
    <w:rsid w:val="00A3285E"/>
    <w:pPr>
      <w:keepNext/>
      <w:spacing w:line="264" w:lineRule="auto"/>
      <w:outlineLvl w:val="1"/>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3285E"/>
    <w:pPr>
      <w:tabs>
        <w:tab w:val="center" w:pos="4536"/>
        <w:tab w:val="right" w:pos="9072"/>
      </w:tabs>
    </w:pPr>
  </w:style>
  <w:style w:type="paragraph" w:styleId="Fuzeile">
    <w:name w:val="footer"/>
    <w:basedOn w:val="Standard"/>
    <w:semiHidden/>
    <w:rsid w:val="00A3285E"/>
    <w:pPr>
      <w:tabs>
        <w:tab w:val="center" w:pos="4536"/>
        <w:tab w:val="right" w:pos="9072"/>
      </w:tabs>
    </w:pPr>
  </w:style>
  <w:style w:type="paragraph" w:styleId="Textkrper">
    <w:name w:val="Body Text"/>
    <w:basedOn w:val="Standard"/>
    <w:semiHidden/>
    <w:rsid w:val="00A3285E"/>
    <w:pPr>
      <w:spacing w:line="288" w:lineRule="auto"/>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288" w:lineRule="auto"/>
      <w:outlineLvl w:val="0"/>
    </w:pPr>
    <w:rPr>
      <w:b/>
      <w:bCs/>
      <w:sz w:val="28"/>
    </w:rPr>
  </w:style>
  <w:style w:type="paragraph" w:styleId="berschrift2">
    <w:name w:val="heading 2"/>
    <w:basedOn w:val="Standard"/>
    <w:next w:val="Standard"/>
    <w:qFormat/>
    <w:pPr>
      <w:keepNext/>
      <w:spacing w:line="264" w:lineRule="auto"/>
      <w:outlineLvl w:val="1"/>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spacing w:line="288"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5739">
      <w:bodyDiv w:val="1"/>
      <w:marLeft w:val="0"/>
      <w:marRight w:val="0"/>
      <w:marTop w:val="0"/>
      <w:marBottom w:val="0"/>
      <w:divBdr>
        <w:top w:val="none" w:sz="0" w:space="0" w:color="auto"/>
        <w:left w:val="none" w:sz="0" w:space="0" w:color="auto"/>
        <w:bottom w:val="none" w:sz="0" w:space="0" w:color="auto"/>
        <w:right w:val="none" w:sz="0" w:space="0" w:color="auto"/>
      </w:divBdr>
    </w:div>
    <w:div w:id="867178070">
      <w:bodyDiv w:val="1"/>
      <w:marLeft w:val="0"/>
      <w:marRight w:val="0"/>
      <w:marTop w:val="0"/>
      <w:marBottom w:val="0"/>
      <w:divBdr>
        <w:top w:val="none" w:sz="0" w:space="0" w:color="auto"/>
        <w:left w:val="none" w:sz="0" w:space="0" w:color="auto"/>
        <w:bottom w:val="none" w:sz="0" w:space="0" w:color="auto"/>
        <w:right w:val="none" w:sz="0" w:space="0" w:color="auto"/>
      </w:divBdr>
    </w:div>
    <w:div w:id="1312517278">
      <w:bodyDiv w:val="1"/>
      <w:marLeft w:val="0"/>
      <w:marRight w:val="0"/>
      <w:marTop w:val="0"/>
      <w:marBottom w:val="0"/>
      <w:divBdr>
        <w:top w:val="none" w:sz="0" w:space="0" w:color="auto"/>
        <w:left w:val="none" w:sz="0" w:space="0" w:color="auto"/>
        <w:bottom w:val="none" w:sz="0" w:space="0" w:color="auto"/>
        <w:right w:val="none" w:sz="0" w:space="0" w:color="auto"/>
      </w:divBdr>
    </w:div>
    <w:div w:id="1360593838">
      <w:bodyDiv w:val="1"/>
      <w:marLeft w:val="0"/>
      <w:marRight w:val="0"/>
      <w:marTop w:val="0"/>
      <w:marBottom w:val="0"/>
      <w:divBdr>
        <w:top w:val="none" w:sz="0" w:space="0" w:color="auto"/>
        <w:left w:val="none" w:sz="0" w:space="0" w:color="auto"/>
        <w:bottom w:val="none" w:sz="0" w:space="0" w:color="auto"/>
        <w:right w:val="none" w:sz="0" w:space="0" w:color="auto"/>
      </w:divBdr>
    </w:div>
    <w:div w:id="1503086752">
      <w:bodyDiv w:val="1"/>
      <w:marLeft w:val="0"/>
      <w:marRight w:val="0"/>
      <w:marTop w:val="0"/>
      <w:marBottom w:val="0"/>
      <w:divBdr>
        <w:top w:val="none" w:sz="0" w:space="0" w:color="auto"/>
        <w:left w:val="none" w:sz="0" w:space="0" w:color="auto"/>
        <w:bottom w:val="none" w:sz="0" w:space="0" w:color="auto"/>
        <w:right w:val="none" w:sz="0" w:space="0" w:color="auto"/>
      </w:divBdr>
    </w:div>
    <w:div w:id="1546025067">
      <w:bodyDiv w:val="1"/>
      <w:marLeft w:val="0"/>
      <w:marRight w:val="0"/>
      <w:marTop w:val="0"/>
      <w:marBottom w:val="0"/>
      <w:divBdr>
        <w:top w:val="none" w:sz="0" w:space="0" w:color="auto"/>
        <w:left w:val="none" w:sz="0" w:space="0" w:color="auto"/>
        <w:bottom w:val="none" w:sz="0" w:space="0" w:color="auto"/>
        <w:right w:val="none" w:sz="0" w:space="0" w:color="auto"/>
      </w:divBdr>
    </w:div>
    <w:div w:id="1637056263">
      <w:bodyDiv w:val="1"/>
      <w:marLeft w:val="0"/>
      <w:marRight w:val="0"/>
      <w:marTop w:val="0"/>
      <w:marBottom w:val="0"/>
      <w:divBdr>
        <w:top w:val="none" w:sz="0" w:space="0" w:color="auto"/>
        <w:left w:val="none" w:sz="0" w:space="0" w:color="auto"/>
        <w:bottom w:val="none" w:sz="0" w:space="0" w:color="auto"/>
        <w:right w:val="none" w:sz="0" w:space="0" w:color="auto"/>
      </w:divBdr>
    </w:div>
    <w:div w:id="1639409899">
      <w:bodyDiv w:val="1"/>
      <w:marLeft w:val="0"/>
      <w:marRight w:val="0"/>
      <w:marTop w:val="0"/>
      <w:marBottom w:val="0"/>
      <w:divBdr>
        <w:top w:val="none" w:sz="0" w:space="0" w:color="auto"/>
        <w:left w:val="none" w:sz="0" w:space="0" w:color="auto"/>
        <w:bottom w:val="none" w:sz="0" w:space="0" w:color="auto"/>
        <w:right w:val="none" w:sz="0" w:space="0" w:color="auto"/>
      </w:divBdr>
    </w:div>
    <w:div w:id="1876692959">
      <w:bodyDiv w:val="1"/>
      <w:marLeft w:val="0"/>
      <w:marRight w:val="0"/>
      <w:marTop w:val="0"/>
      <w:marBottom w:val="0"/>
      <w:divBdr>
        <w:top w:val="none" w:sz="0" w:space="0" w:color="auto"/>
        <w:left w:val="none" w:sz="0" w:space="0" w:color="auto"/>
        <w:bottom w:val="none" w:sz="0" w:space="0" w:color="auto"/>
        <w:right w:val="none" w:sz="0" w:space="0" w:color="auto"/>
      </w:divBdr>
    </w:div>
    <w:div w:id="1883906252">
      <w:bodyDiv w:val="1"/>
      <w:marLeft w:val="0"/>
      <w:marRight w:val="0"/>
      <w:marTop w:val="0"/>
      <w:marBottom w:val="0"/>
      <w:divBdr>
        <w:top w:val="none" w:sz="0" w:space="0" w:color="auto"/>
        <w:left w:val="none" w:sz="0" w:space="0" w:color="auto"/>
        <w:bottom w:val="none" w:sz="0" w:space="0" w:color="auto"/>
        <w:right w:val="none" w:sz="0" w:space="0" w:color="auto"/>
      </w:divBdr>
    </w:div>
    <w:div w:id="1902017030">
      <w:bodyDiv w:val="1"/>
      <w:marLeft w:val="0"/>
      <w:marRight w:val="0"/>
      <w:marTop w:val="0"/>
      <w:marBottom w:val="0"/>
      <w:divBdr>
        <w:top w:val="none" w:sz="0" w:space="0" w:color="auto"/>
        <w:left w:val="none" w:sz="0" w:space="0" w:color="auto"/>
        <w:bottom w:val="none" w:sz="0" w:space="0" w:color="auto"/>
        <w:right w:val="none" w:sz="0" w:space="0" w:color="auto"/>
      </w:divBdr>
    </w:div>
    <w:div w:id="1904757743">
      <w:bodyDiv w:val="1"/>
      <w:marLeft w:val="0"/>
      <w:marRight w:val="0"/>
      <w:marTop w:val="0"/>
      <w:marBottom w:val="0"/>
      <w:divBdr>
        <w:top w:val="none" w:sz="0" w:space="0" w:color="auto"/>
        <w:left w:val="none" w:sz="0" w:space="0" w:color="auto"/>
        <w:bottom w:val="none" w:sz="0" w:space="0" w:color="auto"/>
        <w:right w:val="none" w:sz="0" w:space="0" w:color="auto"/>
      </w:divBdr>
      <w:divsChild>
        <w:div w:id="1768693305">
          <w:marLeft w:val="0"/>
          <w:marRight w:val="0"/>
          <w:marTop w:val="0"/>
          <w:marBottom w:val="0"/>
          <w:divBdr>
            <w:top w:val="none" w:sz="0" w:space="0" w:color="auto"/>
            <w:left w:val="none" w:sz="0" w:space="0" w:color="auto"/>
            <w:bottom w:val="none" w:sz="0" w:space="0" w:color="auto"/>
            <w:right w:val="none" w:sz="0" w:space="0" w:color="auto"/>
          </w:divBdr>
          <w:divsChild>
            <w:div w:id="96024102">
              <w:marLeft w:val="0"/>
              <w:marRight w:val="0"/>
              <w:marTop w:val="0"/>
              <w:marBottom w:val="0"/>
              <w:divBdr>
                <w:top w:val="none" w:sz="0" w:space="0" w:color="auto"/>
                <w:left w:val="none" w:sz="0" w:space="0" w:color="auto"/>
                <w:bottom w:val="none" w:sz="0" w:space="0" w:color="auto"/>
                <w:right w:val="none" w:sz="0" w:space="0" w:color="auto"/>
              </w:divBdr>
              <w:divsChild>
                <w:div w:id="15956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9239">
      <w:bodyDiv w:val="1"/>
      <w:marLeft w:val="0"/>
      <w:marRight w:val="0"/>
      <w:marTop w:val="0"/>
      <w:marBottom w:val="0"/>
      <w:divBdr>
        <w:top w:val="none" w:sz="0" w:space="0" w:color="auto"/>
        <w:left w:val="none" w:sz="0" w:space="0" w:color="auto"/>
        <w:bottom w:val="none" w:sz="0" w:space="0" w:color="auto"/>
        <w:right w:val="none" w:sz="0" w:space="0" w:color="auto"/>
      </w:divBdr>
      <w:divsChild>
        <w:div w:id="886184902">
          <w:marLeft w:val="0"/>
          <w:marRight w:val="0"/>
          <w:marTop w:val="0"/>
          <w:marBottom w:val="0"/>
          <w:divBdr>
            <w:top w:val="none" w:sz="0" w:space="0" w:color="auto"/>
            <w:left w:val="none" w:sz="0" w:space="0" w:color="auto"/>
            <w:bottom w:val="none" w:sz="0" w:space="0" w:color="auto"/>
            <w:right w:val="none" w:sz="0" w:space="0" w:color="auto"/>
          </w:divBdr>
        </w:div>
        <w:div w:id="1225022727">
          <w:marLeft w:val="0"/>
          <w:marRight w:val="0"/>
          <w:marTop w:val="0"/>
          <w:marBottom w:val="0"/>
          <w:divBdr>
            <w:top w:val="none" w:sz="0" w:space="0" w:color="auto"/>
            <w:left w:val="none" w:sz="0" w:space="0" w:color="auto"/>
            <w:bottom w:val="none" w:sz="0" w:space="0" w:color="auto"/>
            <w:right w:val="none" w:sz="0" w:space="0" w:color="auto"/>
          </w:divBdr>
          <w:divsChild>
            <w:div w:id="2040813272">
              <w:marLeft w:val="0"/>
              <w:marRight w:val="0"/>
              <w:marTop w:val="0"/>
              <w:marBottom w:val="0"/>
              <w:divBdr>
                <w:top w:val="none" w:sz="0" w:space="0" w:color="auto"/>
                <w:left w:val="none" w:sz="0" w:space="0" w:color="auto"/>
                <w:bottom w:val="none" w:sz="0" w:space="0" w:color="auto"/>
                <w:right w:val="none" w:sz="0" w:space="0" w:color="auto"/>
              </w:divBdr>
              <w:divsChild>
                <w:div w:id="7589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winzer</dc:creator>
  <cp:lastModifiedBy>aw</cp:lastModifiedBy>
  <cp:revision>3</cp:revision>
  <cp:lastPrinted>2012-11-27T11:13:00Z</cp:lastPrinted>
  <dcterms:created xsi:type="dcterms:W3CDTF">2018-06-07T08:56:00Z</dcterms:created>
  <dcterms:modified xsi:type="dcterms:W3CDTF">2018-06-07T08:57:00Z</dcterms:modified>
</cp:coreProperties>
</file>